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DE4A" w14:textId="4D092183" w:rsidR="009B7761" w:rsidRPr="00641FF4" w:rsidRDefault="003C3EA4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Theme="minorHAnsi" w:hAnsiTheme="minorHAnsi" w:cs="Arial"/>
          <w:sz w:val="40"/>
          <w:szCs w:val="40"/>
        </w:rPr>
      </w:pPr>
      <w:r w:rsidRPr="00641FF4">
        <w:rPr>
          <w:rFonts w:asciiTheme="minorHAnsi" w:hAnsiTheme="minorHAnsi" w:cs="Arial"/>
          <w:sz w:val="40"/>
          <w:szCs w:val="40"/>
        </w:rPr>
        <w:t xml:space="preserve">Meeting </w:t>
      </w:r>
      <w:r w:rsidR="00CF1C3E" w:rsidRPr="00641FF4">
        <w:rPr>
          <w:rFonts w:asciiTheme="minorHAnsi" w:hAnsiTheme="minorHAnsi" w:cs="Arial"/>
          <w:sz w:val="40"/>
          <w:szCs w:val="40"/>
        </w:rPr>
        <w:t xml:space="preserve">Agenda </w:t>
      </w:r>
      <w:r w:rsidR="004106BA" w:rsidRPr="00641FF4">
        <w:rPr>
          <w:rFonts w:asciiTheme="minorHAnsi" w:hAnsiTheme="minorHAnsi" w:cs="Arial"/>
          <w:sz w:val="40"/>
          <w:szCs w:val="40"/>
        </w:rPr>
        <w:t>t</w:t>
      </w:r>
      <w:r w:rsidR="00CF1C3E" w:rsidRPr="00641FF4">
        <w:rPr>
          <w:rFonts w:asciiTheme="minorHAnsi" w:hAnsiTheme="minorHAnsi" w:cs="Arial"/>
          <w:sz w:val="40"/>
          <w:szCs w:val="40"/>
        </w:rPr>
        <w:t>emplate</w:t>
      </w:r>
    </w:p>
    <w:p w14:paraId="6706DE4B" w14:textId="77777777" w:rsidR="00CF1C3E" w:rsidRPr="00641FF4" w:rsidRDefault="00CF1C3E" w:rsidP="009B7761">
      <w:pPr>
        <w:rPr>
          <w:rFonts w:asciiTheme="minorHAnsi" w:hAnsiTheme="minorHAnsi" w:cs="Arial"/>
          <w:sz w:val="24"/>
          <w:szCs w:val="24"/>
        </w:rPr>
      </w:pPr>
    </w:p>
    <w:p w14:paraId="6706DE4C" w14:textId="65D9DA47" w:rsidR="00C929FF" w:rsidRPr="00641FF4" w:rsidRDefault="00C929FF" w:rsidP="009B7761">
      <w:p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sz w:val="24"/>
          <w:szCs w:val="24"/>
        </w:rPr>
        <w:t>A standard format for your</w:t>
      </w:r>
      <w:r w:rsidR="00641FF4">
        <w:rPr>
          <w:rFonts w:asciiTheme="minorHAnsi" w:hAnsiTheme="minorHAnsi" w:cs="Arial"/>
          <w:sz w:val="24"/>
          <w:szCs w:val="24"/>
        </w:rPr>
        <w:t xml:space="preserve"> Community Council agenda follows</w:t>
      </w:r>
      <w:r w:rsidRPr="00641FF4">
        <w:rPr>
          <w:rFonts w:asciiTheme="minorHAnsi" w:hAnsiTheme="minorHAnsi" w:cs="Arial"/>
          <w:sz w:val="24"/>
          <w:szCs w:val="24"/>
        </w:rPr>
        <w:t>:</w:t>
      </w:r>
    </w:p>
    <w:p w14:paraId="3F339AAF" w14:textId="77777777" w:rsidR="003C3EA4" w:rsidRPr="00641FF4" w:rsidRDefault="003C3EA4" w:rsidP="009B7761">
      <w:pPr>
        <w:pBdr>
          <w:bottom w:val="single" w:sz="6" w:space="1" w:color="auto"/>
        </w:pBdr>
        <w:rPr>
          <w:rFonts w:asciiTheme="minorHAnsi" w:hAnsiTheme="minorHAnsi" w:cs="Arial"/>
          <w:sz w:val="24"/>
          <w:szCs w:val="24"/>
        </w:rPr>
      </w:pPr>
    </w:p>
    <w:p w14:paraId="6706DE4D" w14:textId="77777777" w:rsidR="00C929FF" w:rsidRPr="00641FF4" w:rsidRDefault="00C929FF" w:rsidP="009B7761">
      <w:pPr>
        <w:rPr>
          <w:rFonts w:asciiTheme="minorHAnsi" w:hAnsiTheme="minorHAnsi" w:cs="Arial"/>
          <w:sz w:val="24"/>
          <w:szCs w:val="24"/>
        </w:rPr>
      </w:pPr>
    </w:p>
    <w:p w14:paraId="66C73D0D" w14:textId="64BAD351" w:rsidR="003C3EA4" w:rsidRPr="00641FF4" w:rsidRDefault="003C3EA4" w:rsidP="00641FF4">
      <w:pPr>
        <w:rPr>
          <w:rFonts w:asciiTheme="minorHAnsi" w:hAnsiTheme="minorHAnsi" w:cs="Arial"/>
          <w:b/>
          <w:sz w:val="28"/>
          <w:szCs w:val="24"/>
        </w:rPr>
      </w:pPr>
      <w:r w:rsidRPr="00641FF4">
        <w:rPr>
          <w:rFonts w:asciiTheme="minorHAnsi" w:hAnsiTheme="minorHAnsi" w:cs="Arial"/>
          <w:b/>
          <w:sz w:val="28"/>
          <w:szCs w:val="24"/>
        </w:rPr>
        <w:t>___________________Community Council Agenda</w:t>
      </w:r>
    </w:p>
    <w:p w14:paraId="6E49B1C0" w14:textId="77777777" w:rsidR="003C3EA4" w:rsidRPr="00641FF4" w:rsidRDefault="003C3EA4" w:rsidP="009B7761">
      <w:pPr>
        <w:rPr>
          <w:rFonts w:asciiTheme="minorHAnsi" w:hAnsiTheme="minorHAnsi" w:cs="Arial"/>
          <w:sz w:val="24"/>
          <w:szCs w:val="24"/>
        </w:rPr>
      </w:pPr>
    </w:p>
    <w:p w14:paraId="1C34FF19" w14:textId="26BEAEF9" w:rsidR="003C3EA4" w:rsidRPr="00641FF4" w:rsidRDefault="003C3EA4" w:rsidP="009B7761">
      <w:p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sz w:val="24"/>
          <w:szCs w:val="24"/>
        </w:rPr>
        <w:t>Date:</w:t>
      </w:r>
    </w:p>
    <w:p w14:paraId="2D649A14" w14:textId="1906B276" w:rsidR="003C3EA4" w:rsidRPr="00641FF4" w:rsidRDefault="003C3EA4" w:rsidP="009B7761">
      <w:p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sz w:val="24"/>
          <w:szCs w:val="24"/>
        </w:rPr>
        <w:t>Time:</w:t>
      </w:r>
    </w:p>
    <w:p w14:paraId="1DF0C092" w14:textId="61391759" w:rsidR="003C3EA4" w:rsidRPr="00641FF4" w:rsidRDefault="003C3EA4" w:rsidP="009B7761">
      <w:p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sz w:val="24"/>
          <w:szCs w:val="24"/>
        </w:rPr>
        <w:t>Venue:</w:t>
      </w:r>
    </w:p>
    <w:p w14:paraId="6ED4A228" w14:textId="34EA8DCD" w:rsidR="003C3EA4" w:rsidRPr="00641FF4" w:rsidRDefault="003C3EA4" w:rsidP="009B7761">
      <w:p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sz w:val="24"/>
          <w:szCs w:val="24"/>
        </w:rPr>
        <w:t>Chair:</w:t>
      </w:r>
    </w:p>
    <w:p w14:paraId="5BFA00CD" w14:textId="77777777" w:rsidR="003C3EA4" w:rsidRPr="00641FF4" w:rsidRDefault="003C3EA4" w:rsidP="009B7761">
      <w:pPr>
        <w:rPr>
          <w:rFonts w:asciiTheme="minorHAnsi" w:hAnsiTheme="minorHAnsi" w:cs="Arial"/>
          <w:sz w:val="24"/>
          <w:szCs w:val="24"/>
        </w:rPr>
      </w:pPr>
    </w:p>
    <w:p w14:paraId="20FD9BC1" w14:textId="1FCAB94E" w:rsidR="003C3EA4" w:rsidRPr="00641FF4" w:rsidRDefault="003C3EA4" w:rsidP="009B7761">
      <w:pPr>
        <w:rPr>
          <w:rFonts w:asciiTheme="minorHAnsi" w:hAnsiTheme="minorHAnsi" w:cs="Arial"/>
          <w:b/>
          <w:sz w:val="36"/>
          <w:szCs w:val="24"/>
        </w:rPr>
      </w:pPr>
      <w:r w:rsidRPr="00641FF4">
        <w:rPr>
          <w:rFonts w:asciiTheme="minorHAnsi" w:hAnsiTheme="minorHAnsi" w:cs="Arial"/>
          <w:b/>
          <w:sz w:val="36"/>
          <w:szCs w:val="24"/>
        </w:rPr>
        <w:t>Agenda</w:t>
      </w:r>
    </w:p>
    <w:p w14:paraId="4986E1FC" w14:textId="77777777" w:rsidR="003C3EA4" w:rsidRPr="00641FF4" w:rsidRDefault="003C3EA4" w:rsidP="009B7761">
      <w:pPr>
        <w:rPr>
          <w:rFonts w:asciiTheme="minorHAnsi" w:hAnsiTheme="minorHAnsi" w:cs="Arial"/>
          <w:sz w:val="18"/>
          <w:szCs w:val="24"/>
        </w:rPr>
      </w:pPr>
    </w:p>
    <w:p w14:paraId="5698513E" w14:textId="747E00BD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Police Update</w:t>
      </w:r>
      <w:r w:rsidRPr="00641FF4">
        <w:rPr>
          <w:rFonts w:asciiTheme="minorHAnsi" w:hAnsiTheme="minorHAnsi" w:cs="Arial"/>
          <w:b/>
          <w:sz w:val="24"/>
          <w:szCs w:val="24"/>
        </w:rPr>
        <w:br/>
      </w:r>
      <w:proofErr w:type="gramStart"/>
      <w:r w:rsidRPr="00641FF4">
        <w:rPr>
          <w:rFonts w:asciiTheme="minorHAnsi" w:hAnsiTheme="minorHAnsi" w:cs="Arial"/>
          <w:i/>
          <w:sz w:val="22"/>
          <w:szCs w:val="24"/>
        </w:rPr>
        <w:t>It</w:t>
      </w:r>
      <w:proofErr w:type="gramEnd"/>
      <w:r w:rsidRPr="00641FF4">
        <w:rPr>
          <w:rFonts w:asciiTheme="minorHAnsi" w:hAnsiTheme="minorHAnsi" w:cs="Arial"/>
          <w:i/>
          <w:sz w:val="22"/>
          <w:szCs w:val="24"/>
        </w:rPr>
        <w:t xml:space="preserve"> is good practice to allow the Police to speak at the outset of the meeting.</w:t>
      </w:r>
    </w:p>
    <w:p w14:paraId="3FF5FE04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20EF43CE" w14:textId="227D6770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Guest Presentation</w:t>
      </w:r>
    </w:p>
    <w:p w14:paraId="45CB3781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5B1EC07C" w14:textId="3E352C64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Minutes of Last Meeting</w:t>
      </w:r>
      <w:r w:rsidRPr="00641FF4">
        <w:rPr>
          <w:rFonts w:asciiTheme="minorHAnsi" w:hAnsiTheme="minorHAnsi" w:cs="Arial"/>
          <w:b/>
          <w:sz w:val="24"/>
          <w:szCs w:val="24"/>
        </w:rPr>
        <w:br/>
      </w:r>
      <w:r w:rsidRPr="00641FF4">
        <w:rPr>
          <w:rFonts w:asciiTheme="minorHAnsi" w:hAnsiTheme="minorHAnsi" w:cs="Arial"/>
          <w:i/>
          <w:sz w:val="22"/>
          <w:szCs w:val="24"/>
        </w:rPr>
        <w:t>Attach to agenda.</w:t>
      </w:r>
    </w:p>
    <w:p w14:paraId="032F8D4C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18F4D22B" w14:textId="1CF6BEE5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Matters Arising</w:t>
      </w:r>
    </w:p>
    <w:p w14:paraId="5D20546A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404CCB4E" w14:textId="13FD110D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Correspondence</w:t>
      </w:r>
      <w:r w:rsidR="00CF78E2" w:rsidRPr="00641FF4">
        <w:rPr>
          <w:rFonts w:asciiTheme="minorHAnsi" w:hAnsiTheme="minorHAnsi" w:cs="Arial"/>
          <w:b/>
          <w:sz w:val="24"/>
          <w:szCs w:val="24"/>
        </w:rPr>
        <w:t xml:space="preserve"> Received</w:t>
      </w:r>
    </w:p>
    <w:p w14:paraId="6E83CB8E" w14:textId="5E4F8225" w:rsidR="00CF78E2" w:rsidRPr="00641FF4" w:rsidRDefault="00CF78E2" w:rsidP="00CF78E2">
      <w:pPr>
        <w:pStyle w:val="ListParagraph"/>
        <w:rPr>
          <w:rFonts w:asciiTheme="minorHAnsi" w:hAnsiTheme="minorHAnsi" w:cs="Arial"/>
          <w:i/>
          <w:sz w:val="22"/>
          <w:szCs w:val="24"/>
        </w:rPr>
      </w:pPr>
      <w:r w:rsidRPr="00641FF4">
        <w:rPr>
          <w:rFonts w:asciiTheme="minorHAnsi" w:hAnsiTheme="minorHAnsi" w:cs="Arial"/>
          <w:i/>
          <w:sz w:val="22"/>
          <w:szCs w:val="24"/>
        </w:rPr>
        <w:t xml:space="preserve">Read or circulate any correspondence received including </w:t>
      </w:r>
      <w:r w:rsidR="00506FE6" w:rsidRPr="00641FF4">
        <w:rPr>
          <w:rFonts w:asciiTheme="minorHAnsi" w:hAnsiTheme="minorHAnsi" w:cs="Arial"/>
          <w:i/>
          <w:sz w:val="22"/>
          <w:szCs w:val="24"/>
        </w:rPr>
        <w:t>relevant</w:t>
      </w:r>
      <w:bookmarkStart w:id="0" w:name="_GoBack"/>
      <w:bookmarkEnd w:id="0"/>
      <w:r w:rsidRPr="00641FF4">
        <w:rPr>
          <w:rFonts w:asciiTheme="minorHAnsi" w:hAnsiTheme="minorHAnsi" w:cs="Arial"/>
          <w:i/>
          <w:sz w:val="22"/>
          <w:szCs w:val="24"/>
        </w:rPr>
        <w:t xml:space="preserve"> social media responses.</w:t>
      </w:r>
    </w:p>
    <w:p w14:paraId="7B33DDA4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543B1F7D" w14:textId="347BB449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Community Feedback</w:t>
      </w:r>
      <w:r w:rsidRPr="00641FF4">
        <w:rPr>
          <w:rFonts w:asciiTheme="minorHAnsi" w:hAnsiTheme="minorHAnsi" w:cs="Arial"/>
          <w:b/>
          <w:sz w:val="24"/>
          <w:szCs w:val="24"/>
        </w:rPr>
        <w:br/>
      </w:r>
      <w:proofErr w:type="gramStart"/>
      <w:r w:rsidRPr="00641FF4">
        <w:rPr>
          <w:rFonts w:asciiTheme="minorHAnsi" w:hAnsiTheme="minorHAnsi" w:cs="Arial"/>
          <w:i/>
          <w:sz w:val="22"/>
          <w:szCs w:val="24"/>
        </w:rPr>
        <w:t>This</w:t>
      </w:r>
      <w:proofErr w:type="gramEnd"/>
      <w:r w:rsidRPr="00641FF4">
        <w:rPr>
          <w:rFonts w:asciiTheme="minorHAnsi" w:hAnsiTheme="minorHAnsi" w:cs="Arial"/>
          <w:i/>
          <w:sz w:val="22"/>
          <w:szCs w:val="24"/>
        </w:rPr>
        <w:t xml:space="preserve"> is where Community Councillors and Elected Members share matters received either informally or formally by residents or to give any visiting public the floor.</w:t>
      </w:r>
    </w:p>
    <w:p w14:paraId="15B6B3DA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26B1FFFF" w14:textId="71ED659F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Treasurers Report</w:t>
      </w:r>
    </w:p>
    <w:p w14:paraId="507468F2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10F160D2" w14:textId="77777777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Reports</w:t>
      </w:r>
    </w:p>
    <w:p w14:paraId="6561C119" w14:textId="77777777" w:rsidR="003C3EA4" w:rsidRPr="00641FF4" w:rsidRDefault="003C3EA4" w:rsidP="003C3EA4">
      <w:pPr>
        <w:pStyle w:val="ListParagraph"/>
        <w:numPr>
          <w:ilvl w:val="1"/>
          <w:numId w:val="30"/>
        </w:num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sz w:val="24"/>
          <w:szCs w:val="24"/>
        </w:rPr>
        <w:t>Local Councillor(s)</w:t>
      </w:r>
    </w:p>
    <w:p w14:paraId="3D369953" w14:textId="77777777" w:rsidR="003C3EA4" w:rsidRPr="00641FF4" w:rsidRDefault="003C3EA4" w:rsidP="003C3EA4">
      <w:pPr>
        <w:pStyle w:val="ListParagraph"/>
        <w:numPr>
          <w:ilvl w:val="1"/>
          <w:numId w:val="30"/>
        </w:num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sz w:val="24"/>
          <w:szCs w:val="24"/>
        </w:rPr>
        <w:t>Community Council Sub Group(s)</w:t>
      </w:r>
    </w:p>
    <w:p w14:paraId="08C03315" w14:textId="558661E1" w:rsidR="003C3EA4" w:rsidRPr="00641FF4" w:rsidRDefault="003C3EA4" w:rsidP="003C3EA4">
      <w:pPr>
        <w:pStyle w:val="ListParagraph"/>
        <w:numPr>
          <w:ilvl w:val="1"/>
          <w:numId w:val="30"/>
        </w:numPr>
        <w:rPr>
          <w:rFonts w:asciiTheme="minorHAnsi" w:hAnsiTheme="minorHAnsi" w:cs="Arial"/>
          <w:sz w:val="24"/>
          <w:szCs w:val="24"/>
        </w:rPr>
      </w:pPr>
      <w:r w:rsidRPr="00641FF4">
        <w:rPr>
          <w:rFonts w:asciiTheme="minorHAnsi" w:hAnsiTheme="minorHAnsi" w:cs="Arial"/>
          <w:sz w:val="24"/>
          <w:szCs w:val="24"/>
        </w:rPr>
        <w:t>A N Other(s)</w:t>
      </w:r>
    </w:p>
    <w:p w14:paraId="3D5E83CE" w14:textId="77777777" w:rsidR="003C3EA4" w:rsidRPr="00641FF4" w:rsidRDefault="003C3EA4" w:rsidP="003C3EA4">
      <w:pPr>
        <w:pStyle w:val="ListParagraph"/>
        <w:ind w:left="1440"/>
        <w:rPr>
          <w:rFonts w:asciiTheme="minorHAnsi" w:hAnsiTheme="minorHAnsi" w:cs="Arial"/>
          <w:sz w:val="24"/>
          <w:szCs w:val="24"/>
        </w:rPr>
      </w:pPr>
    </w:p>
    <w:p w14:paraId="1F65CC2F" w14:textId="7145719A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Planning Issues</w:t>
      </w:r>
    </w:p>
    <w:p w14:paraId="5440EA2D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14:paraId="10241B88" w14:textId="412E2C93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The Joint Community Council of Moray</w:t>
      </w:r>
      <w:r w:rsidRPr="00641FF4">
        <w:rPr>
          <w:rFonts w:asciiTheme="minorHAnsi" w:hAnsiTheme="minorHAnsi" w:cs="Arial"/>
          <w:b/>
          <w:sz w:val="24"/>
          <w:szCs w:val="24"/>
        </w:rPr>
        <w:br/>
      </w:r>
      <w:r w:rsidRPr="00641FF4">
        <w:rPr>
          <w:rFonts w:asciiTheme="minorHAnsi" w:hAnsiTheme="minorHAnsi" w:cs="Arial"/>
          <w:i/>
          <w:sz w:val="22"/>
          <w:szCs w:val="24"/>
        </w:rPr>
        <w:t>Use this opportunity to hear updates from your JCC representative and agree any matters to be fed to the next JCC.</w:t>
      </w:r>
    </w:p>
    <w:p w14:paraId="3C997D0C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14:paraId="2370E1F7" w14:textId="4AA9348B" w:rsidR="003C3EA4" w:rsidRPr="00641FF4" w:rsidRDefault="003C3EA4" w:rsidP="003C3EA4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AOCB</w:t>
      </w:r>
    </w:p>
    <w:p w14:paraId="4DA110D1" w14:textId="77777777" w:rsidR="003C3EA4" w:rsidRPr="00641FF4" w:rsidRDefault="003C3EA4" w:rsidP="003C3EA4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p w14:paraId="6706DE83" w14:textId="49318E0F" w:rsidR="003A0032" w:rsidRPr="00641FF4" w:rsidRDefault="003C3EA4" w:rsidP="00CF78E2">
      <w:pPr>
        <w:pStyle w:val="ListParagraph"/>
        <w:numPr>
          <w:ilvl w:val="0"/>
          <w:numId w:val="30"/>
        </w:numPr>
        <w:rPr>
          <w:rFonts w:asciiTheme="minorHAnsi" w:hAnsiTheme="minorHAnsi" w:cs="Arial"/>
          <w:b/>
          <w:sz w:val="24"/>
          <w:szCs w:val="24"/>
        </w:rPr>
      </w:pPr>
      <w:r w:rsidRPr="00641FF4">
        <w:rPr>
          <w:rFonts w:asciiTheme="minorHAnsi" w:hAnsiTheme="minorHAnsi" w:cs="Arial"/>
          <w:b/>
          <w:sz w:val="24"/>
          <w:szCs w:val="24"/>
        </w:rPr>
        <w:t>Date, Time and Venue of Next Meeting</w:t>
      </w:r>
    </w:p>
    <w:sectPr w:rsidR="003A0032" w:rsidRPr="00641FF4" w:rsidSect="00BF6F1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DE88" w14:textId="77777777" w:rsidR="00CB638A" w:rsidRDefault="00CB638A" w:rsidP="00E4527A">
      <w:r>
        <w:separator/>
      </w:r>
    </w:p>
  </w:endnote>
  <w:endnote w:type="continuationSeparator" w:id="0">
    <w:p w14:paraId="6706DE89" w14:textId="77777777" w:rsidR="00CB638A" w:rsidRDefault="00CB638A" w:rsidP="00E4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DE8B" w14:textId="77777777"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14:paraId="6706DE8C" w14:textId="77777777" w:rsidR="000025CB" w:rsidRDefault="00002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DE86" w14:textId="77777777" w:rsidR="00CB638A" w:rsidRDefault="00CB638A" w:rsidP="00E4527A">
      <w:r>
        <w:separator/>
      </w:r>
    </w:p>
  </w:footnote>
  <w:footnote w:type="continuationSeparator" w:id="0">
    <w:p w14:paraId="6706DE87" w14:textId="77777777" w:rsidR="00CB638A" w:rsidRDefault="00CB638A" w:rsidP="00E4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DE8A" w14:textId="64CF4242" w:rsidR="000025CB" w:rsidRPr="00641FF4" w:rsidRDefault="00877D27" w:rsidP="003C3EA4">
    <w:pPr>
      <w:pStyle w:val="Header"/>
      <w:jc w:val="right"/>
      <w:rPr>
        <w:rFonts w:asciiTheme="minorHAnsi" w:hAnsiTheme="minorHAnsi" w:cs="Arial"/>
        <w:sz w:val="24"/>
      </w:rPr>
    </w:pPr>
    <w:r w:rsidRPr="00641FF4">
      <w:rPr>
        <w:rFonts w:asciiTheme="minorHAnsi" w:hAnsiTheme="minorHAnsi" w:cs="Arial"/>
        <w:sz w:val="24"/>
      </w:rPr>
      <w:t>3</w:t>
    </w:r>
    <w:r w:rsidR="00CF78E2" w:rsidRPr="00641FF4">
      <w:rPr>
        <w:rFonts w:asciiTheme="minorHAnsi" w:hAnsiTheme="minorHAnsi" w:cs="Arial"/>
        <w:sz w:val="24"/>
      </w:rPr>
      <w:t>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 w15:restartNumberingAfterBreak="0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AF"/>
    <w:multiLevelType w:val="hybridMultilevel"/>
    <w:tmpl w:val="B8DA36F8"/>
    <w:lvl w:ilvl="0" w:tplc="F6688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C3EA4"/>
    <w:rsid w:val="003D09C8"/>
    <w:rsid w:val="00402964"/>
    <w:rsid w:val="00404FD6"/>
    <w:rsid w:val="004106BA"/>
    <w:rsid w:val="00437631"/>
    <w:rsid w:val="0044659F"/>
    <w:rsid w:val="00446C90"/>
    <w:rsid w:val="004570EE"/>
    <w:rsid w:val="00472C38"/>
    <w:rsid w:val="004D0C3E"/>
    <w:rsid w:val="00506FE6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41FF4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6380A"/>
    <w:rsid w:val="00776BD6"/>
    <w:rsid w:val="007972EB"/>
    <w:rsid w:val="007D408C"/>
    <w:rsid w:val="008265AE"/>
    <w:rsid w:val="0085312F"/>
    <w:rsid w:val="00865A89"/>
    <w:rsid w:val="00867C57"/>
    <w:rsid w:val="00877D2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4707C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BF6F15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CF78E2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0775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06DE49"/>
  <w15:docId w15:val="{03B30E68-9156-4E25-BD25-5A00DED7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d6378da-519c-4e2e-9ee6-b2fcc5b3f7e5">false</_dlc_DocIdPersistId>
    <_dlc_DocId xmlns="bd6378da-519c-4e2e-9ee6-b2fcc5b3f7e5">MORAY-230-2104</_dlc_DocId>
    <_dlc_DocIdUrl xmlns="bd6378da-519c-4e2e-9ee6-b2fcc5b3f7e5">
      <Url>http://moraysrv052:10831/corsite/chiefsite/_layouts/DocIdRedir.aspx?ID=MORAY-230-2104</Url>
      <Description>MORAY-230-2104</Description>
    </_dlc_DocIdUrl>
    <JobNo xmlns="bd6378da-519c-4e2e-9ee6-b2fcc5b3f7e5" xsi:nil="true"/>
    <DocRef xmlns="bd6378da-519c-4e2e-9ee6-b2fcc5b3f7e5" xsi:nil="true"/>
    <TrackStat xmlns="bd6378da-519c-4e2e-9ee6-b2fcc5b3f7e5" xsi:nil="true"/>
    <Library xmlns="bd6378da-519c-4e2e-9ee6-b2fcc5b3f7e5">Community Councils</Library>
    <StatComp xmlns="bd6378da-519c-4e2e-9ee6-b2fcc5b3f7e5" xsi:nil="true"/>
    <To xmlns="bd6378da-519c-4e2e-9ee6-b2fcc5b3f7e5" xsi:nil="true"/>
    <DateResp xmlns="bd6378da-519c-4e2e-9ee6-b2fcc5b3f7e5" xsi:nil="true"/>
    <Postcode xmlns="bd6378da-519c-4e2e-9ee6-b2fcc5b3f7e5" xsi:nil="true"/>
    <CSU_x0020_ASG xmlns="bd6378da-519c-4e2e-9ee6-b2fcc5b3f7e5" xsi:nil="true"/>
    <CorrComp xmlns="bd6378da-519c-4e2e-9ee6-b2fcc5b3f7e5" xsi:nil="true"/>
    <StatRec xmlns="bd6378da-519c-4e2e-9ee6-b2fcc5b3f7e5" xsi:nil="true"/>
    <DateAck xmlns="bd6378da-519c-4e2e-9ee6-b2fcc5b3f7e5" xsi:nil="true"/>
    <RoadID xmlns="bd6378da-519c-4e2e-9ee6-b2fcc5b3f7e5" xsi:nil="true"/>
    <RecSentOn xmlns="bd6378da-519c-4e2e-9ee6-b2fcc5b3f7e5" xsi:nil="true"/>
    <TrackType xmlns="bd6378da-519c-4e2e-9ee6-b2fcc5b3f7e5" xsi:nil="true"/>
    <Completed1 xmlns="bd6378da-519c-4e2e-9ee6-b2fcc5b3f7e5" xsi:nil="true"/>
    <From1 xmlns="bd6378da-519c-4e2e-9ee6-b2fcc5b3f7e5" xsi:nil="true"/>
    <EstFileRef xmlns="bd6378da-519c-4e2e-9ee6-b2fcc5b3f7e5" xsi:nil="true"/>
    <FleetNo xmlns="bd6378da-519c-4e2e-9ee6-b2fcc5b3f7e5" xsi:nil="true"/>
    <Document_x0020_Author xmlns="bd6378da-519c-4e2e-9ee6-b2fcc5b3f7e5">
      <UserInfo>
        <DisplayName/>
        <AccountId xsi:nil="true"/>
        <AccountType/>
      </UserInfo>
    </Document_x0020_Author>
    <Service_x0020_Request_x0020_Forms xmlns="bd6378da-519c-4e2e-9ee6-b2fcc5b3f7e5" xsi:nil="true"/>
    <Financial_x0020_Year xmlns="bd6378da-519c-4e2e-9ee6-b2fcc5b3f7e5">2014/15</Financial_x0020_Year>
    <Hummingbird_x0020_ID xmlns="bd6378da-519c-4e2e-9ee6-b2fcc5b3f7e5" xsi:nil="true"/>
    <Employee_x0020_Absence xmlns="bd6378da-519c-4e2e-9ee6-b2fcc5b3f7e5" xsi:nil="true"/>
    <Employee_x0020_Disp_x002f_Grievance xmlns="bd6378da-519c-4e2e-9ee6-b2fcc5b3f7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d64760b7aa01fdb50289a84940977d3a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17fc11fa2e1a80e6c603099207d086fe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Accounts Users"/>
          <xsd:enumeration value="Accounts Supervisor"/>
          <xsd:enumeration value="ASB Team"/>
          <xsd:enumeration value="Banking and Income"/>
          <xsd:enumeration value="Building Cleaning"/>
          <xsd:enumeration value="Business Support Unit"/>
          <xsd:enumeration value="Catering"/>
          <xsd:enumeration value="Chief Executive Library"/>
          <xsd:enumeration value="Civic Functions"/>
          <xsd:enumeration value="CMT Admin Hub"/>
          <xsd:enumeration value="CMT Admin Scanning"/>
          <xsd:enumeration value="CMT Staffing Confidential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ntracts"/>
          <xsd:enumeration value="Corporate Policy Unit"/>
          <xsd:enumeration value="CSU ASG"/>
          <xsd:enumeration value="CSU Database"/>
          <xsd:enumeration value="D&amp;A Supervisor"/>
          <xsd:enumeration value="D&amp;A Users"/>
          <xsd:enumeration value="Direct Services - H&amp;S"/>
          <xsd:enumeration value="Direct Services - Quality Assurance"/>
          <xsd:enumeration value="Directorate Library"/>
          <xsd:enumeration value="DBS"/>
          <xsd:enumeration value="DLO Management"/>
          <xsd:enumeration value="DLO Users"/>
          <xsd:enumeration value="Env Prot Supervisors"/>
          <xsd:enumeration value="Env Prot Users"/>
          <xsd:enumeration value="EPMT"/>
          <xsd:enumeration value="Equalities"/>
          <xsd:enumeration value="Estates"/>
          <xsd:enumeration value="Facilities"/>
          <xsd:enumeration value="Finance Directorate"/>
          <xsd:enumeration value="Finance Managers"/>
          <xsd:enumeration value="Finance Users"/>
          <xsd:enumeration value="FOI"/>
          <xsd:enumeration value="HSCM"/>
          <xsd:enumeration value="HSCM Complaints"/>
          <xsd:enumeration value="Human Resources"/>
          <xsd:enumeration value="ICT"/>
          <xsd:enumeration value="Job Evaluation"/>
          <xsd:enumeration value="Lands, Parks &amp; Countryside Team Leaders"/>
          <xsd:enumeration value="Lands, Parks &amp; Countryside Users"/>
          <xsd:enumeration value="Licensing"/>
          <xsd:enumeration value="Managed Print Contract"/>
          <xsd:enumeration value="Members Support"/>
          <xsd:enumeration value="Payments"/>
          <xsd:enumeration value="Payments Supervisors"/>
          <xsd:enumeration value="Payroll"/>
          <xsd:enumeration value="Performance Management"/>
          <xsd:enumeration value="Project"/>
          <xsd:enumeration value="Property Supervisors"/>
          <xsd:enumeration value="Property Users"/>
          <xsd:enumeration value="Purchasing"/>
          <xsd:enumeration value="Roads Supervisors"/>
          <xsd:enumeration value="Roads Users"/>
          <xsd:enumeration value="Sensitive Complaints"/>
          <xsd:enumeration value="Staffing Confidential"/>
          <xsd:enumeration value="Support Services"/>
          <xsd:enumeration value="Waste Team Leaders"/>
          <xsd:enumeration value="Waste Users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7/18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  <xsd:enumeration value="2018/19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3002-181D-4C36-99EE-0BC4EA466AE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6378da-519c-4e2e-9ee6-b2fcc5b3f7e5"/>
  </ds:schemaRefs>
</ds:datastoreItem>
</file>

<file path=customXml/itemProps2.xml><?xml version="1.0" encoding="utf-8"?>
<ds:datastoreItem xmlns:ds="http://schemas.openxmlformats.org/officeDocument/2006/customXml" ds:itemID="{329E3840-2A95-4975-A7B5-E8D033355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C654F-BDB9-4804-B703-619376D4F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A4E5A-4420-4C50-B7F5-82458C272B1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12AEBE5-ED34-47FD-81CA-E700390A5A8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2FF580C-C873-4B3C-8921-FAEBACC6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Meeting Agenda Template.docx</vt:lpstr>
    </vt:vector>
  </TitlesOfParts>
  <Company>The Moray Council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3.6 CC Handbook Meeting Agenda template</dc:title>
  <dc:creator>Alison.McLaughlin</dc:creator>
  <cp:lastModifiedBy>Alison Davidson</cp:lastModifiedBy>
  <cp:revision>8</cp:revision>
  <cp:lastPrinted>2013-09-12T12:11:00Z</cp:lastPrinted>
  <dcterms:created xsi:type="dcterms:W3CDTF">2017-08-18T10:30:00Z</dcterms:created>
  <dcterms:modified xsi:type="dcterms:W3CDTF">2021-06-18T14:13:00Z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473af28a-703f-4b79-8fad-0f0e2f252910</vt:lpwstr>
  </property>
  <property fmtid="{D5CDD505-2E9C-101B-9397-08002B2CF9AE}" pid="3" name="ContentTypeId">
    <vt:lpwstr>0x01010050E94E2538BE5041906D58EE7484AB6C210600855CE9E898950D46AC624DFE37B8E7C6</vt:lpwstr>
  </property>
  <property fmtid="{D5CDD505-2E9C-101B-9397-08002B2CF9AE}" pid="4" name="Order">
    <vt:r8>210400</vt:r8>
  </property>
</Properties>
</file>